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05" w:rsidRPr="00832D13" w:rsidRDefault="00224C05" w:rsidP="00FB4AC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>INFORMACJA</w:t>
      </w:r>
    </w:p>
    <w:p w:rsidR="00224C05" w:rsidRPr="00832D13" w:rsidRDefault="00224C05" w:rsidP="00FB4AC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>MIEJSKIEJ KOMISJI WYBORCZEJ</w:t>
      </w:r>
    </w:p>
    <w:p w:rsidR="00224C05" w:rsidRPr="00832D13" w:rsidRDefault="00224C05" w:rsidP="00FB4AC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>z dnia 25 lipca 2019 roku</w:t>
      </w:r>
    </w:p>
    <w:p w:rsidR="00374BD3" w:rsidRPr="00832D13" w:rsidRDefault="00374BD3" w:rsidP="00FB4AC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74BD3" w:rsidRPr="00832D13" w:rsidRDefault="00374BD3" w:rsidP="00FB4AC3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>Na podstawie przepisów Uchwały Nr IX/</w:t>
      </w:r>
      <w:r w:rsidR="00E334E4" w:rsidRPr="00832D13">
        <w:rPr>
          <w:rFonts w:ascii="Arial" w:hAnsi="Arial" w:cs="Arial"/>
          <w:sz w:val="28"/>
          <w:szCs w:val="28"/>
        </w:rPr>
        <w:t>163</w:t>
      </w:r>
      <w:r w:rsidRPr="00832D13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</w:t>
      </w:r>
      <w:r w:rsidR="00291F85" w:rsidRPr="00832D13">
        <w:rPr>
          <w:rFonts w:ascii="Arial" w:hAnsi="Arial" w:cs="Arial"/>
          <w:sz w:val="28"/>
          <w:szCs w:val="28"/>
        </w:rPr>
        <w:t>Family</w:t>
      </w:r>
      <w:r w:rsidRPr="00832D13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832D13" w:rsidRDefault="00374BD3" w:rsidP="00FB4AC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F17D2" w:rsidRPr="00832D13" w:rsidRDefault="002F17D2" w:rsidP="00FB4AC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2F17D2" w:rsidRPr="00832D13" w:rsidRDefault="002F17D2" w:rsidP="00FB4AC3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832D13" w:rsidRPr="0023472E" w:rsidTr="002F17D2">
        <w:trPr>
          <w:jc w:val="center"/>
        </w:trPr>
        <w:tc>
          <w:tcPr>
            <w:tcW w:w="2738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832D13" w:rsidRPr="0023472E" w:rsidTr="002F17D2">
        <w:trPr>
          <w:jc w:val="center"/>
        </w:trPr>
        <w:tc>
          <w:tcPr>
            <w:tcW w:w="2738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832D13" w:rsidRPr="0023472E" w:rsidTr="002F17D2">
        <w:trPr>
          <w:jc w:val="center"/>
        </w:trPr>
        <w:tc>
          <w:tcPr>
            <w:tcW w:w="2738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2F17D2" w:rsidRPr="0023472E" w:rsidTr="002F17D2">
        <w:trPr>
          <w:jc w:val="center"/>
        </w:trPr>
        <w:tc>
          <w:tcPr>
            <w:tcW w:w="2738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2F17D2" w:rsidRPr="0023472E" w:rsidRDefault="002F17D2" w:rsidP="00FB4AC3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23472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2F17D2" w:rsidRPr="00832D13" w:rsidRDefault="002F17D2" w:rsidP="00FB4AC3">
      <w:pPr>
        <w:spacing w:line="276" w:lineRule="auto"/>
        <w:jc w:val="center"/>
        <w:rPr>
          <w:sz w:val="28"/>
          <w:szCs w:val="28"/>
        </w:rPr>
      </w:pPr>
    </w:p>
    <w:p w:rsidR="002F17D2" w:rsidRPr="00832D13" w:rsidRDefault="002F17D2" w:rsidP="00FB4AC3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32D13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832D13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832D13">
        <w:rPr>
          <w:rFonts w:ascii="Arial" w:hAnsi="Arial" w:cs="Arial"/>
          <w:b/>
          <w:sz w:val="28"/>
          <w:szCs w:val="28"/>
        </w:rPr>
        <w:t xml:space="preserve"> do 18</w:t>
      </w:r>
      <w:r w:rsidRPr="00832D13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832D13" w:rsidRDefault="00374BD3" w:rsidP="00FB4AC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832D13" w:rsidRDefault="00374BD3" w:rsidP="00FB4AC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32D13">
        <w:rPr>
          <w:rFonts w:ascii="Arial" w:hAnsi="Arial" w:cs="Arial"/>
          <w:sz w:val="28"/>
          <w:szCs w:val="28"/>
        </w:rPr>
        <w:t xml:space="preserve">co stanowi około </w:t>
      </w:r>
      <w:r w:rsidR="00224C05" w:rsidRPr="00832D13">
        <w:rPr>
          <w:rFonts w:ascii="Arial" w:hAnsi="Arial" w:cs="Arial"/>
          <w:sz w:val="28"/>
          <w:szCs w:val="28"/>
        </w:rPr>
        <w:t>1</w:t>
      </w:r>
      <w:r w:rsidR="00832D13" w:rsidRPr="00832D13">
        <w:rPr>
          <w:rFonts w:ascii="Arial" w:hAnsi="Arial" w:cs="Arial"/>
          <w:sz w:val="28"/>
          <w:szCs w:val="28"/>
        </w:rPr>
        <w:t>57</w:t>
      </w:r>
      <w:r w:rsidRPr="00832D13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291F85" w:rsidRPr="00832D13" w:rsidRDefault="00291F85" w:rsidP="00FB4AC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028"/>
        <w:gridCol w:w="5927"/>
        <w:gridCol w:w="2777"/>
      </w:tblGrid>
      <w:tr w:rsidR="00832D13" w:rsidRPr="00832D13" w:rsidTr="00291F85">
        <w:trPr>
          <w:trHeight w:val="20"/>
        </w:trPr>
        <w:tc>
          <w:tcPr>
            <w:tcW w:w="984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2D13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2D13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8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2D13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2D13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927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2D13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2777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2D13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832D13" w:rsidRPr="00832D13" w:rsidTr="00291F85">
        <w:trPr>
          <w:trHeight w:val="567"/>
        </w:trPr>
        <w:tc>
          <w:tcPr>
            <w:tcW w:w="984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28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27" w:type="dxa"/>
            <w:vAlign w:val="center"/>
          </w:tcPr>
          <w:p w:rsidR="00291F85" w:rsidRPr="00832D13" w:rsidRDefault="002F17D2" w:rsidP="00FB4AC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2D13">
              <w:rPr>
                <w:rFonts w:ascii="Arial" w:hAnsi="Arial" w:cs="Arial"/>
                <w:sz w:val="28"/>
                <w:szCs w:val="28"/>
              </w:rPr>
              <w:t>Edukacji nr parzyste 74 -</w:t>
            </w:r>
            <w:r w:rsidR="00291F85" w:rsidRPr="00832D13">
              <w:rPr>
                <w:rFonts w:ascii="Arial" w:hAnsi="Arial" w:cs="Arial"/>
                <w:sz w:val="28"/>
                <w:szCs w:val="28"/>
              </w:rPr>
              <w:t xml:space="preserve"> 96, Grzegorza Fitelberga nr parzyste 4 - 10 i nr nieparzyste 7 – 75, Kardynała Stefana Wyszyńskiego </w:t>
            </w:r>
            <w:r w:rsidR="004C69C4">
              <w:rPr>
                <w:rFonts w:ascii="Arial" w:hAnsi="Arial" w:cs="Arial"/>
                <w:sz w:val="28"/>
                <w:szCs w:val="28"/>
              </w:rPr>
              <w:br/>
            </w:r>
            <w:r w:rsidR="00291F85" w:rsidRPr="00832D13">
              <w:rPr>
                <w:rFonts w:ascii="Arial" w:hAnsi="Arial" w:cs="Arial"/>
                <w:sz w:val="28"/>
                <w:szCs w:val="28"/>
              </w:rPr>
              <w:t>nr parzyste 6 – 40 D i nr nieparzyste 1 - 3, Niepodległości nr nieparzyste 57 - 81 i 87</w:t>
            </w:r>
          </w:p>
        </w:tc>
        <w:tc>
          <w:tcPr>
            <w:tcW w:w="2777" w:type="dxa"/>
            <w:vAlign w:val="center"/>
          </w:tcPr>
          <w:p w:rsidR="00291F85" w:rsidRPr="00832D13" w:rsidRDefault="00291F85" w:rsidP="00FB4AC3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32D13">
              <w:rPr>
                <w:rFonts w:ascii="Arial" w:hAnsi="Arial" w:cs="Arial"/>
                <w:sz w:val="28"/>
                <w:szCs w:val="28"/>
              </w:rPr>
              <w:t>Zespół Szkół Specjalnych Nr 8, ul. Edukacji 21, Tychy</w:t>
            </w:r>
          </w:p>
        </w:tc>
      </w:tr>
    </w:tbl>
    <w:p w:rsidR="00291F85" w:rsidRDefault="00291F85" w:rsidP="00374BD3">
      <w:pPr>
        <w:jc w:val="center"/>
        <w:rPr>
          <w:rFonts w:ascii="Arial" w:hAnsi="Arial" w:cs="Arial"/>
          <w:sz w:val="28"/>
          <w:szCs w:val="28"/>
        </w:rPr>
      </w:pPr>
    </w:p>
    <w:p w:rsidR="00832D13" w:rsidRPr="00BF6FB7" w:rsidRDefault="00832D13" w:rsidP="00832D13">
      <w:pPr>
        <w:ind w:firstLine="6663"/>
        <w:jc w:val="center"/>
        <w:rPr>
          <w:rFonts w:ascii="Arial" w:hAnsi="Arial" w:cs="Arial"/>
          <w:sz w:val="28"/>
          <w:szCs w:val="28"/>
        </w:rPr>
      </w:pPr>
    </w:p>
    <w:p w:rsidR="00EA4864" w:rsidRDefault="00EA4864" w:rsidP="00EA486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EA4864" w:rsidRDefault="00EA4864" w:rsidP="00EA486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EA4864" w:rsidRDefault="00EA4864" w:rsidP="00EA486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EA4864" w:rsidRDefault="00EA4864" w:rsidP="00EA4864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EA4864" w:rsidRDefault="00EA4864" w:rsidP="00EA4864">
      <w:pPr>
        <w:spacing w:line="276" w:lineRule="auto"/>
        <w:ind w:left="4956"/>
        <w:rPr>
          <w:szCs w:val="28"/>
        </w:rPr>
      </w:pPr>
    </w:p>
    <w:p w:rsidR="00832D13" w:rsidRPr="00FB4AC3" w:rsidRDefault="00832D13" w:rsidP="00832D13">
      <w:pPr>
        <w:ind w:left="4956"/>
        <w:rPr>
          <w:szCs w:val="28"/>
        </w:rPr>
      </w:pPr>
      <w:bookmarkStart w:id="0" w:name="_GoBack"/>
      <w:bookmarkEnd w:id="0"/>
    </w:p>
    <w:p w:rsidR="00832D13" w:rsidRPr="00FB4AC3" w:rsidRDefault="00832D13" w:rsidP="00374BD3">
      <w:pPr>
        <w:jc w:val="center"/>
        <w:rPr>
          <w:rFonts w:ascii="Arial" w:hAnsi="Arial" w:cs="Arial"/>
          <w:szCs w:val="28"/>
        </w:rPr>
      </w:pPr>
    </w:p>
    <w:sectPr w:rsidR="00832D13" w:rsidRPr="00FB4AC3" w:rsidSect="0029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224C05"/>
    <w:rsid w:val="0023472E"/>
    <w:rsid w:val="00291F85"/>
    <w:rsid w:val="002F17D2"/>
    <w:rsid w:val="00374BD3"/>
    <w:rsid w:val="004C69C4"/>
    <w:rsid w:val="006866E5"/>
    <w:rsid w:val="00713B4C"/>
    <w:rsid w:val="00832D13"/>
    <w:rsid w:val="00E334E4"/>
    <w:rsid w:val="00E84EA5"/>
    <w:rsid w:val="00EA4864"/>
    <w:rsid w:val="00FB090D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1F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1F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12</cp:revision>
  <cp:lastPrinted>2019-07-23T07:09:00Z</cp:lastPrinted>
  <dcterms:created xsi:type="dcterms:W3CDTF">2019-06-10T11:28:00Z</dcterms:created>
  <dcterms:modified xsi:type="dcterms:W3CDTF">2019-08-02T07:26:00Z</dcterms:modified>
</cp:coreProperties>
</file>