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9612C0">
        <w:rPr>
          <w:rFonts w:ascii="Arial" w:hAnsi="Arial" w:cs="Arial"/>
        </w:rPr>
        <w:t>6</w:t>
      </w:r>
      <w:r w:rsidR="009E0B76">
        <w:rPr>
          <w:rFonts w:ascii="Arial" w:hAnsi="Arial" w:cs="Arial"/>
        </w:rPr>
        <w:t>.2025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9612C0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F859BA">
        <w:rPr>
          <w:rFonts w:ascii="Arial" w:hAnsi="Arial" w:cs="Arial"/>
          <w:b/>
          <w:bCs/>
          <w:sz w:val="28"/>
          <w:szCs w:val="28"/>
        </w:rPr>
        <w:t xml:space="preserve">Informacji, 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Promocji i Współpracy </w:t>
      </w:r>
      <w:r w:rsidR="006550B4" w:rsidRPr="00BC56EE">
        <w:rPr>
          <w:rFonts w:ascii="Arial" w:hAnsi="Arial" w:cs="Arial"/>
          <w:b/>
          <w:bCs/>
          <w:sz w:val="28"/>
          <w:szCs w:val="28"/>
        </w:rPr>
        <w:t>z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 Zagranicą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9612C0">
        <w:rPr>
          <w:rFonts w:ascii="Arial" w:hAnsi="Arial" w:cs="Arial"/>
          <w:b/>
          <w:bCs/>
          <w:sz w:val="28"/>
          <w:szCs w:val="28"/>
        </w:rPr>
        <w:t>/2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  <w:r w:rsidR="009612C0">
        <w:rPr>
          <w:rFonts w:ascii="Arial" w:hAnsi="Arial" w:cs="Arial"/>
          <w:b/>
          <w:bCs/>
          <w:sz w:val="28"/>
          <w:szCs w:val="28"/>
        </w:rPr>
        <w:t>u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612C0">
        <w:rPr>
          <w:rFonts w:ascii="Arial" w:hAnsi="Arial" w:cs="Arial"/>
          <w:b/>
          <w:color w:val="FF0000"/>
          <w:sz w:val="28"/>
          <w:szCs w:val="28"/>
        </w:rPr>
        <w:t>30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612C0">
        <w:rPr>
          <w:rFonts w:ascii="Arial" w:hAnsi="Arial" w:cs="Arial"/>
          <w:b/>
          <w:color w:val="FF0000"/>
          <w:sz w:val="28"/>
          <w:szCs w:val="28"/>
        </w:rPr>
        <w:t>maja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E0B76">
        <w:rPr>
          <w:rFonts w:ascii="Arial" w:hAnsi="Arial" w:cs="Arial"/>
          <w:b/>
          <w:color w:val="FF0000"/>
          <w:sz w:val="28"/>
          <w:szCs w:val="28"/>
        </w:rPr>
        <w:t>2025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9E0B76">
        <w:rPr>
          <w:rFonts w:ascii="Arial" w:hAnsi="Arial" w:cs="Arial"/>
          <w:b/>
          <w:color w:val="FF0000"/>
          <w:sz w:val="28"/>
          <w:szCs w:val="28"/>
        </w:rPr>
        <w:t>09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EE110F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9612C0">
        <w:rPr>
          <w:rFonts w:ascii="Arial" w:hAnsi="Arial" w:cs="Arial"/>
          <w:b/>
          <w:color w:val="FF0000"/>
          <w:sz w:val="28"/>
          <w:szCs w:val="28"/>
        </w:rPr>
        <w:t>211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9612C0">
        <w:rPr>
          <w:rFonts w:ascii="Arial" w:hAnsi="Arial" w:cs="Arial"/>
          <w:sz w:val="28"/>
          <w:szCs w:val="28"/>
        </w:rPr>
        <w:t>drugie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859BA">
        <w:rPr>
          <w:rFonts w:ascii="Arial" w:hAnsi="Arial" w:cs="Arial"/>
        </w:rPr>
        <w:t>.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022C58" w:rsidRDefault="00022C58" w:rsidP="00022C5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022C58" w:rsidTr="00303635">
        <w:trPr>
          <w:trHeight w:val="1911"/>
        </w:trPr>
        <w:tc>
          <w:tcPr>
            <w:tcW w:w="3893" w:type="dxa"/>
          </w:tcPr>
          <w:p w:rsidR="00022C58" w:rsidRDefault="00022C58" w:rsidP="0030363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29 maja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 xml:space="preserve"> 2025 r.</w:t>
            </w:r>
          </w:p>
        </w:tc>
        <w:tc>
          <w:tcPr>
            <w:tcW w:w="5684" w:type="dxa"/>
            <w:vAlign w:val="bottom"/>
          </w:tcPr>
          <w:p w:rsidR="00022C58" w:rsidRDefault="00022C58" w:rsidP="0030363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022C58" w:rsidRPr="000F6F0C" w:rsidRDefault="00022C58" w:rsidP="00303635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022C58" w:rsidRPr="000F6F0C" w:rsidRDefault="00022C58" w:rsidP="00303635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022C58" w:rsidRPr="000F6F0C" w:rsidRDefault="00022C58" w:rsidP="00303635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Kadr i Szkoleń</w:t>
            </w:r>
          </w:p>
          <w:p w:rsidR="00022C58" w:rsidRPr="000F6F0C" w:rsidRDefault="00022C58" w:rsidP="0030363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022C58" w:rsidRDefault="00022C58" w:rsidP="0030363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2C58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C4B02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4A6F"/>
    <w:rsid w:val="003447BE"/>
    <w:rsid w:val="003465A7"/>
    <w:rsid w:val="0035124A"/>
    <w:rsid w:val="00356A65"/>
    <w:rsid w:val="00361431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05FE6"/>
    <w:rsid w:val="00614BF5"/>
    <w:rsid w:val="00617968"/>
    <w:rsid w:val="006179D5"/>
    <w:rsid w:val="0062422D"/>
    <w:rsid w:val="00634BEE"/>
    <w:rsid w:val="0064126C"/>
    <w:rsid w:val="00643EF8"/>
    <w:rsid w:val="00654D68"/>
    <w:rsid w:val="006550B4"/>
    <w:rsid w:val="00660928"/>
    <w:rsid w:val="006733B0"/>
    <w:rsid w:val="006735C3"/>
    <w:rsid w:val="00676BF9"/>
    <w:rsid w:val="00696AD1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A2D33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12C0"/>
    <w:rsid w:val="0096230F"/>
    <w:rsid w:val="00981707"/>
    <w:rsid w:val="009A4528"/>
    <w:rsid w:val="009A6C89"/>
    <w:rsid w:val="009B4FE0"/>
    <w:rsid w:val="009C1755"/>
    <w:rsid w:val="009C69AC"/>
    <w:rsid w:val="009D7F90"/>
    <w:rsid w:val="009E0B76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247E"/>
    <w:rsid w:val="00B772CC"/>
    <w:rsid w:val="00B834B6"/>
    <w:rsid w:val="00B957F1"/>
    <w:rsid w:val="00B960D1"/>
    <w:rsid w:val="00BA00F3"/>
    <w:rsid w:val="00BB2BCA"/>
    <w:rsid w:val="00BC4EEB"/>
    <w:rsid w:val="00BC56EE"/>
    <w:rsid w:val="00BC70A1"/>
    <w:rsid w:val="00BD5421"/>
    <w:rsid w:val="00BE51B3"/>
    <w:rsid w:val="00BF508D"/>
    <w:rsid w:val="00C000F0"/>
    <w:rsid w:val="00C00FF2"/>
    <w:rsid w:val="00C02560"/>
    <w:rsid w:val="00C101D3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859BA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1</Pages>
  <Words>61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26</cp:revision>
  <cp:lastPrinted>2025-02-07T12:04:00Z</cp:lastPrinted>
  <dcterms:created xsi:type="dcterms:W3CDTF">2018-03-06T13:40:00Z</dcterms:created>
  <dcterms:modified xsi:type="dcterms:W3CDTF">2025-05-29T08:25:00Z</dcterms:modified>
</cp:coreProperties>
</file>