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66"/>
        <w:gridCol w:w="5219"/>
      </w:tblGrid>
      <w:tr w:rsidR="006A74C0" w:rsidRPr="006A74C0" w:rsidTr="002D371A">
        <w:trPr>
          <w:trHeight w:val="351"/>
          <w:jc w:val="right"/>
        </w:trPr>
        <w:tc>
          <w:tcPr>
            <w:tcW w:w="3766" w:type="dxa"/>
          </w:tcPr>
          <w:p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:rsidR="0064496F" w:rsidRPr="0064496F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8"/>
          <w:szCs w:val="20"/>
        </w:rPr>
      </w:pPr>
      <w:r w:rsidRPr="00F8367C">
        <w:rPr>
          <w:rFonts w:ascii="Arial" w:hAnsi="Arial" w:cs="Arial"/>
          <w:b/>
          <w:bCs/>
          <w:sz w:val="28"/>
          <w:szCs w:val="20"/>
        </w:rPr>
        <w:t>Formularz zgłoszeniowy</w:t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</w:p>
    <w:p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28"/>
        <w:gridCol w:w="6095"/>
      </w:tblGrid>
      <w:tr w:rsidR="0064496F" w:rsidRPr="00C1613D" w:rsidTr="00243BAE">
        <w:tc>
          <w:tcPr>
            <w:tcW w:w="3828" w:type="dxa"/>
            <w:vAlign w:val="center"/>
          </w:tcPr>
          <w:p w:rsidR="0064496F" w:rsidRPr="00C1613D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64496F" w:rsidRPr="000C3CBF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496F" w:rsidRPr="00C1613D" w:rsidTr="00243BAE">
        <w:tc>
          <w:tcPr>
            <w:tcW w:w="3828" w:type="dxa"/>
            <w:vAlign w:val="center"/>
          </w:tcPr>
          <w:p w:rsidR="0064496F" w:rsidRPr="00C1613D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64496F" w:rsidRPr="000C3CBF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243BAE">
        <w:tc>
          <w:tcPr>
            <w:tcW w:w="3828" w:type="dxa"/>
            <w:vAlign w:val="center"/>
          </w:tcPr>
          <w:p w:rsidR="0064496F" w:rsidRPr="00C1613D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6095" w:type="dxa"/>
            <w:vAlign w:val="center"/>
          </w:tcPr>
          <w:p w:rsidR="0064496F" w:rsidRPr="000C3CBF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243BAE">
        <w:tc>
          <w:tcPr>
            <w:tcW w:w="3828" w:type="dxa"/>
            <w:vAlign w:val="center"/>
          </w:tcPr>
          <w:p w:rsidR="0064496F" w:rsidRPr="00C1613D" w:rsidRDefault="00243BAE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64496F" w:rsidRPr="000C3CBF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28"/>
        <w:gridCol w:w="6095"/>
      </w:tblGrid>
      <w:tr w:rsidR="0064496F" w:rsidRPr="00C1613D" w:rsidTr="000E21A1">
        <w:tc>
          <w:tcPr>
            <w:tcW w:w="3828" w:type="dxa"/>
            <w:vAlign w:val="center"/>
          </w:tcPr>
          <w:p w:rsidR="0064496F" w:rsidRPr="00C1613D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6095" w:type="dxa"/>
            <w:vAlign w:val="center"/>
          </w:tcPr>
          <w:p w:rsidR="0064496F" w:rsidRPr="000C3CBF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0E21A1">
        <w:tc>
          <w:tcPr>
            <w:tcW w:w="3828" w:type="dxa"/>
            <w:vAlign w:val="center"/>
          </w:tcPr>
          <w:p w:rsidR="0064496F" w:rsidRPr="00C1613D" w:rsidRDefault="00AD0FF5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64496F" w:rsidRPr="000C3CBF" w:rsidRDefault="0064496F" w:rsidP="006449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23"/>
      </w:tblGrid>
      <w:tr w:rsidR="0064496F" w:rsidRPr="000C3CBF" w:rsidTr="000E21A1">
        <w:tc>
          <w:tcPr>
            <w:tcW w:w="9923" w:type="dxa"/>
            <w:vAlign w:val="center"/>
          </w:tcPr>
          <w:p w:rsidR="0064496F" w:rsidRPr="00A32F3E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2"/>
        <w:gridCol w:w="4961"/>
      </w:tblGrid>
      <w:tr w:rsidR="00CD14E7" w:rsidRPr="00C1613D" w:rsidTr="000E21A1">
        <w:tc>
          <w:tcPr>
            <w:tcW w:w="5032" w:type="dxa"/>
          </w:tcPr>
          <w:p w:rsidR="00CD14E7" w:rsidRPr="0064496F" w:rsidRDefault="00CD14E7" w:rsidP="0064496F">
            <w:pPr>
              <w:pStyle w:val="Nagwek2"/>
              <w:spacing w:before="60" w:after="6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496F">
              <w:rPr>
                <w:rFonts w:ascii="Arial" w:hAnsi="Arial" w:cs="Arial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4961" w:type="dxa"/>
          </w:tcPr>
          <w:p w:rsidR="00CD14E7" w:rsidRPr="0064496F" w:rsidRDefault="00CD14E7" w:rsidP="0064496F">
            <w:pPr>
              <w:pStyle w:val="Nagwek2"/>
              <w:spacing w:before="60" w:after="6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4496F">
              <w:rPr>
                <w:rFonts w:ascii="Arial" w:hAnsi="Arial" w:cs="Arial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:rsidTr="000E21A1">
        <w:tc>
          <w:tcPr>
            <w:tcW w:w="5032" w:type="dxa"/>
          </w:tcPr>
          <w:p w:rsidR="00CD14E7" w:rsidRPr="00C1613D" w:rsidRDefault="00CD14E7" w:rsidP="00644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CD14E7" w:rsidRPr="00C1613D" w:rsidRDefault="00CD14E7" w:rsidP="00644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:rsidTr="000E21A1">
        <w:tc>
          <w:tcPr>
            <w:tcW w:w="5032" w:type="dxa"/>
          </w:tcPr>
          <w:p w:rsidR="00CD14E7" w:rsidRPr="00C1613D" w:rsidRDefault="00CD14E7" w:rsidP="00644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CD14E7" w:rsidRPr="00C1613D" w:rsidRDefault="00CD14E7" w:rsidP="0064496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16829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publicznych </w:t>
      </w:r>
      <w:r w:rsidR="00316829" w:rsidRPr="0084411E">
        <w:rPr>
          <w:rFonts w:ascii="Arial" w:hAnsi="Arial" w:cs="Arial"/>
          <w:bCs/>
          <w:sz w:val="20"/>
          <w:szCs w:val="20"/>
          <w:highlight w:val="yellow"/>
        </w:rPr>
        <w:t xml:space="preserve">ogłoszonym </w:t>
      </w:r>
      <w:r w:rsidR="006835AE">
        <w:rPr>
          <w:rFonts w:ascii="Arial" w:hAnsi="Arial" w:cs="Arial"/>
          <w:b/>
          <w:bCs/>
          <w:sz w:val="20"/>
          <w:szCs w:val="20"/>
          <w:highlight w:val="yellow"/>
        </w:rPr>
        <w:t>2</w:t>
      </w:r>
      <w:r w:rsidR="00606DAF">
        <w:rPr>
          <w:rFonts w:ascii="Arial" w:hAnsi="Arial" w:cs="Arial"/>
          <w:b/>
          <w:bCs/>
          <w:sz w:val="20"/>
          <w:szCs w:val="20"/>
          <w:highlight w:val="yellow"/>
        </w:rPr>
        <w:t>7</w:t>
      </w:r>
      <w:r w:rsidR="006835AE">
        <w:rPr>
          <w:rFonts w:ascii="Arial" w:hAnsi="Arial" w:cs="Arial"/>
          <w:b/>
          <w:bCs/>
          <w:sz w:val="20"/>
          <w:szCs w:val="20"/>
          <w:highlight w:val="yellow"/>
        </w:rPr>
        <w:t xml:space="preserve"> czerwca</w:t>
      </w:r>
      <w:r w:rsidR="00316829" w:rsidRPr="0084411E">
        <w:rPr>
          <w:rFonts w:ascii="Arial" w:hAnsi="Arial" w:cs="Arial"/>
          <w:b/>
          <w:bCs/>
          <w:sz w:val="20"/>
          <w:szCs w:val="20"/>
          <w:highlight w:val="yellow"/>
        </w:rPr>
        <w:t xml:space="preserve"> 2024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0FF5" w:rsidRP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0FF5" w:rsidRPr="00AD0FF5" w:rsidRDefault="00AD0FF5" w:rsidP="00AD0FF5">
      <w:pPr>
        <w:spacing w:after="0" w:line="240" w:lineRule="auto"/>
        <w:ind w:left="324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:rsidR="00AD0FF5" w:rsidRPr="00AD0FF5" w:rsidRDefault="00AD0FF5" w:rsidP="00AD0FF5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kandydata)</w:t>
      </w:r>
    </w:p>
    <w:p w:rsidR="00AD0FF5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16829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16829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16829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16829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64496F" w:rsidRPr="00EA60AA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Klauzula Informacyjna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5"/>
      </w:tblGrid>
      <w:tr w:rsidR="0064496F" w:rsidRPr="00EA60AA" w:rsidTr="0064496F">
        <w:trPr>
          <w:trHeight w:val="1399"/>
        </w:trPr>
        <w:tc>
          <w:tcPr>
            <w:tcW w:w="10065" w:type="dxa"/>
          </w:tcPr>
          <w:p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1" w:name="_Toc514217904"/>
          </w:p>
          <w:bookmarkEnd w:id="1"/>
          <w:p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64496F">
      <w:footerReference w:type="even" r:id="rId8"/>
      <w:footerReference w:type="default" r:id="rId9"/>
      <w:pgSz w:w="11906" w:h="16838"/>
      <w:pgMar w:top="993" w:right="1417" w:bottom="1417" w:left="1417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F820FE1" w15:done="0"/>
  <w15:commentEx w15:paraId="7FCD89C3" w15:done="0"/>
  <w15:commentEx w15:paraId="56A1847D" w15:done="0"/>
  <w15:commentEx w15:paraId="29442F9C" w15:done="0"/>
  <w15:commentEx w15:paraId="751374CC" w15:done="0"/>
  <w15:commentEx w15:paraId="34EF94E9" w15:done="0"/>
  <w15:commentEx w15:paraId="4C734BA9" w15:done="0"/>
  <w15:commentEx w15:paraId="4270F985" w15:done="0"/>
  <w15:commentEx w15:paraId="585547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14DA1" w16cex:dateUtc="2022-09-30T09:12:00Z"/>
  <w16cex:commentExtensible w16cex:durableId="26E14DC0" w16cex:dateUtc="2022-09-30T09:13:00Z"/>
  <w16cex:commentExtensible w16cex:durableId="26E14E0F" w16cex:dateUtc="2022-09-30T09:14:00Z"/>
  <w16cex:commentExtensible w16cex:durableId="26E157A5" w16cex:dateUtc="2022-09-30T09:55:00Z"/>
  <w16cex:commentExtensible w16cex:durableId="26E152B7" w16cex:dateUtc="2022-09-30T09:34:00Z"/>
  <w16cex:commentExtensible w16cex:durableId="26E154F7" w16cex:dateUtc="2022-09-30T09:43:00Z"/>
  <w16cex:commentExtensible w16cex:durableId="26E1525A" w16cex:dateUtc="2022-09-30T09:32:00Z"/>
  <w16cex:commentExtensible w16cex:durableId="26E1526E" w16cex:dateUtc="2022-09-30T09:33:00Z"/>
  <w16cex:commentExtensible w16cex:durableId="26E14F3B" w16cex:dateUtc="2022-09-30T09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820FE1" w16cid:durableId="26E14DA1"/>
  <w16cid:commentId w16cid:paraId="7FCD89C3" w16cid:durableId="26E14DC0"/>
  <w16cid:commentId w16cid:paraId="56A1847D" w16cid:durableId="26E14E0F"/>
  <w16cid:commentId w16cid:paraId="29442F9C" w16cid:durableId="26E157A5"/>
  <w16cid:commentId w16cid:paraId="751374CC" w16cid:durableId="26E152B7"/>
  <w16cid:commentId w16cid:paraId="34EF94E9" w16cid:durableId="26E154F7"/>
  <w16cid:commentId w16cid:paraId="4C734BA9" w16cid:durableId="26E1525A"/>
  <w16cid:commentId w16cid:paraId="4270F985" w16cid:durableId="26E1526E"/>
  <w16cid:commentId w16cid:paraId="5855478D" w16cid:durableId="26E14F3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DAF" w:rsidRDefault="00606DAF" w:rsidP="003A4F89">
      <w:pPr>
        <w:spacing w:after="0" w:line="240" w:lineRule="auto"/>
      </w:pPr>
      <w:r>
        <w:separator/>
      </w:r>
    </w:p>
  </w:endnote>
  <w:endnote w:type="continuationSeparator" w:id="0">
    <w:p w:rsidR="00606DAF" w:rsidRDefault="00606DAF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DAF" w:rsidRDefault="00606DAF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DAF" w:rsidRDefault="00606DAF" w:rsidP="003A4F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DAF" w:rsidRDefault="00606DAF" w:rsidP="003A4F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DAF" w:rsidRDefault="00606DAF" w:rsidP="003A4F89">
      <w:pPr>
        <w:spacing w:after="0" w:line="240" w:lineRule="auto"/>
      </w:pPr>
      <w:r>
        <w:separator/>
      </w:r>
    </w:p>
  </w:footnote>
  <w:footnote w:type="continuationSeparator" w:id="0">
    <w:p w:rsidR="00606DAF" w:rsidRDefault="00606DAF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9"/>
  </w:num>
  <w:num w:numId="5">
    <w:abstractNumId w:val="20"/>
  </w:num>
  <w:num w:numId="6">
    <w:abstractNumId w:val="11"/>
  </w:num>
  <w:num w:numId="7">
    <w:abstractNumId w:val="1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30"/>
  </w:num>
  <w:num w:numId="15">
    <w:abstractNumId w:val="7"/>
  </w:num>
  <w:num w:numId="16">
    <w:abstractNumId w:val="22"/>
  </w:num>
  <w:num w:numId="17">
    <w:abstractNumId w:val="6"/>
  </w:num>
  <w:num w:numId="18">
    <w:abstractNumId w:val="26"/>
  </w:num>
  <w:num w:numId="19">
    <w:abstractNumId w:val="8"/>
  </w:num>
  <w:num w:numId="20">
    <w:abstractNumId w:val="23"/>
  </w:num>
  <w:num w:numId="21">
    <w:abstractNumId w:val="1"/>
  </w:num>
  <w:num w:numId="22">
    <w:abstractNumId w:val="0"/>
  </w:num>
  <w:num w:numId="23">
    <w:abstractNumId w:val="2"/>
  </w:num>
  <w:num w:numId="24">
    <w:abstractNumId w:val="25"/>
  </w:num>
  <w:num w:numId="25">
    <w:abstractNumId w:val="18"/>
  </w:num>
  <w:num w:numId="26">
    <w:abstractNumId w:val="27"/>
  </w:num>
  <w:num w:numId="27">
    <w:abstractNumId w:val="15"/>
  </w:num>
  <w:num w:numId="28">
    <w:abstractNumId w:val="29"/>
  </w:num>
  <w:num w:numId="29">
    <w:abstractNumId w:val="28"/>
  </w:num>
  <w:num w:numId="30">
    <w:abstractNumId w:val="21"/>
  </w:num>
  <w:num w:numId="31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eta Koniarczyk">
    <w15:presenceInfo w15:providerId="AD" w15:userId="S::a.koniarczyk@cuwpl.onmicrosoft.com::1fa7a885-dc1a-4bff-8336-e95a3ba9c12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D5602"/>
    <w:rsid w:val="00443D4D"/>
    <w:rsid w:val="004655AC"/>
    <w:rsid w:val="00515D64"/>
    <w:rsid w:val="00554F35"/>
    <w:rsid w:val="005932CB"/>
    <w:rsid w:val="005D2E59"/>
    <w:rsid w:val="005E0AFE"/>
    <w:rsid w:val="006031DF"/>
    <w:rsid w:val="00606DAF"/>
    <w:rsid w:val="00634BF4"/>
    <w:rsid w:val="0064496F"/>
    <w:rsid w:val="006835AE"/>
    <w:rsid w:val="006A3CD7"/>
    <w:rsid w:val="006A4A2A"/>
    <w:rsid w:val="006A74C0"/>
    <w:rsid w:val="006D51D9"/>
    <w:rsid w:val="006E1414"/>
    <w:rsid w:val="00703792"/>
    <w:rsid w:val="00773A05"/>
    <w:rsid w:val="00782D32"/>
    <w:rsid w:val="008157FF"/>
    <w:rsid w:val="00827209"/>
    <w:rsid w:val="0084411E"/>
    <w:rsid w:val="00854E20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61B5"/>
    <w:rsid w:val="00B72C06"/>
    <w:rsid w:val="00C12ED7"/>
    <w:rsid w:val="00C230FE"/>
    <w:rsid w:val="00CA242A"/>
    <w:rsid w:val="00CB291C"/>
    <w:rsid w:val="00CD14E7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F030C6"/>
    <w:rsid w:val="00F34AEC"/>
    <w:rsid w:val="00F82A91"/>
    <w:rsid w:val="00FD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abarchanska</cp:lastModifiedBy>
  <cp:revision>7</cp:revision>
  <cp:lastPrinted>2024-06-20T10:55:00Z</cp:lastPrinted>
  <dcterms:created xsi:type="dcterms:W3CDTF">2024-02-01T11:04:00Z</dcterms:created>
  <dcterms:modified xsi:type="dcterms:W3CDTF">2024-07-02T13:34:00Z</dcterms:modified>
</cp:coreProperties>
</file>