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27" w:rsidRPr="005311EE" w:rsidRDefault="006C621C">
      <w:pPr>
        <w:spacing w:line="259" w:lineRule="auto"/>
        <w:ind w:left="10" w:right="60"/>
        <w:jc w:val="right"/>
      </w:pPr>
      <w:r w:rsidRPr="005311EE">
        <w:rPr>
          <w:color w:val="0D0D0D"/>
          <w:sz w:val="18"/>
        </w:rPr>
        <w:t xml:space="preserve">Załącznik nr 4 do Regulaminu </w:t>
      </w:r>
    </w:p>
    <w:p w:rsidR="00FA6827" w:rsidRPr="005311EE" w:rsidRDefault="006C621C" w:rsidP="00F07589">
      <w:pPr>
        <w:spacing w:line="259" w:lineRule="auto"/>
        <w:ind w:left="10" w:right="60"/>
        <w:jc w:val="right"/>
      </w:pPr>
      <w:r w:rsidRPr="005311EE">
        <w:rPr>
          <w:color w:val="0D0D0D"/>
          <w:sz w:val="18"/>
        </w:rPr>
        <w:t xml:space="preserve">Wzór formularza zgłoszenia wykonawcy  </w:t>
      </w:r>
    </w:p>
    <w:p w:rsidR="00FA6827" w:rsidRPr="005311EE" w:rsidRDefault="006C621C" w:rsidP="00F07589">
      <w:pPr>
        <w:spacing w:after="301" w:line="259" w:lineRule="auto"/>
        <w:ind w:left="10" w:right="60" w:firstLine="0"/>
        <w:jc w:val="right"/>
      </w:pPr>
      <w:r w:rsidRPr="005311EE">
        <w:rPr>
          <w:color w:val="0D0D0D"/>
          <w:sz w:val="18"/>
        </w:rPr>
        <w:t xml:space="preserve"> </w:t>
      </w:r>
    </w:p>
    <w:p w:rsidR="00FA6827" w:rsidRPr="005311EE" w:rsidRDefault="006C621C" w:rsidP="00F07589">
      <w:pPr>
        <w:pStyle w:val="Nagwek1"/>
        <w:ind w:left="10" w:right="60"/>
      </w:pPr>
      <w:r w:rsidRPr="005311EE">
        <w:t xml:space="preserve">FORMULARZ ZGŁOSZENIA WYKONAWCY </w:t>
      </w:r>
    </w:p>
    <w:p w:rsidR="00FA6827" w:rsidRPr="005311EE" w:rsidRDefault="006C621C" w:rsidP="00F07589">
      <w:pPr>
        <w:spacing w:after="7" w:line="266" w:lineRule="auto"/>
        <w:ind w:left="10" w:right="60" w:firstLine="0"/>
        <w:jc w:val="center"/>
        <w:rPr>
          <w:b/>
          <w:sz w:val="16"/>
          <w:szCs w:val="16"/>
        </w:rPr>
      </w:pPr>
      <w:r w:rsidRPr="005311EE">
        <w:rPr>
          <w:b/>
          <w:sz w:val="16"/>
          <w:szCs w:val="16"/>
        </w:rPr>
        <w:t>Tytuł projektu: Wymiana węglowych źródeł ciepła szansą na poprawę powietrza w Tychach</w:t>
      </w:r>
      <w:r w:rsidR="00562575">
        <w:rPr>
          <w:b/>
          <w:sz w:val="16"/>
          <w:szCs w:val="16"/>
        </w:rPr>
        <w:t xml:space="preserve"> – ETAP I </w:t>
      </w:r>
      <w:bookmarkStart w:id="0" w:name="_GoBack"/>
      <w:bookmarkEnd w:id="0"/>
      <w:r w:rsidRPr="005311EE">
        <w:rPr>
          <w:b/>
          <w:sz w:val="16"/>
          <w:szCs w:val="16"/>
        </w:rPr>
        <w:t xml:space="preserve"> Poddziałanie 4.6.1. „Czyste powietrze - konkurs” w ramach Regionalnego Programu </w:t>
      </w:r>
      <w:r w:rsidRPr="00562575">
        <w:rPr>
          <w:b/>
          <w:sz w:val="16"/>
          <w:szCs w:val="16"/>
        </w:rPr>
        <w:t>Operacyjnego</w:t>
      </w:r>
      <w:r w:rsidRPr="005311EE">
        <w:rPr>
          <w:b/>
          <w:sz w:val="16"/>
          <w:szCs w:val="16"/>
        </w:rPr>
        <w:t xml:space="preserve"> Województwa Śląskiego na lata 2014-2020</w:t>
      </w:r>
    </w:p>
    <w:p w:rsidR="00F07589" w:rsidRPr="005311EE" w:rsidRDefault="00F07589" w:rsidP="00F07589">
      <w:pPr>
        <w:spacing w:after="7" w:line="266" w:lineRule="auto"/>
        <w:ind w:left="10" w:right="60" w:firstLine="0"/>
        <w:rPr>
          <w:sz w:val="16"/>
          <w:szCs w:val="16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511"/>
        <w:gridCol w:w="5523"/>
      </w:tblGrid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Nazwa Wnioskodawcy: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Adres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Telefon/fax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NIP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REGON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WWW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E-mail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931FE0">
        <w:trPr>
          <w:trHeight w:val="113"/>
        </w:trPr>
        <w:tc>
          <w:tcPr>
            <w:tcW w:w="3018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</w:tbl>
    <w:p w:rsidR="00F07589" w:rsidRPr="005311EE" w:rsidRDefault="00F07589" w:rsidP="00F07589">
      <w:pPr>
        <w:spacing w:after="7" w:line="266" w:lineRule="auto"/>
        <w:ind w:left="10" w:right="60" w:firstLine="0"/>
        <w:rPr>
          <w:sz w:val="16"/>
          <w:szCs w:val="16"/>
        </w:rPr>
      </w:pPr>
    </w:p>
    <w:p w:rsidR="00FA6827" w:rsidRPr="005311EE" w:rsidRDefault="006C621C" w:rsidP="00F07589">
      <w:pPr>
        <w:spacing w:after="238"/>
        <w:ind w:left="10" w:right="60"/>
        <w:rPr>
          <w:sz w:val="18"/>
        </w:rPr>
      </w:pPr>
      <w:r w:rsidRPr="005311EE">
        <w:rPr>
          <w:sz w:val="18"/>
        </w:rPr>
        <w:t xml:space="preserve">Załącznikami do zgłoszenia są: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dokument uprawniający do występowania w obrocie prawnym,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aktualne zaświadczenie o niezaleganiu z należnościami wobec ZUS i Urzędu Skarbowego </w:t>
      </w:r>
      <w:r w:rsidR="00562575">
        <w:rPr>
          <w:sz w:val="18"/>
        </w:rPr>
        <w:t xml:space="preserve">                      </w:t>
      </w:r>
      <w:r w:rsidRPr="005311EE">
        <w:rPr>
          <w:sz w:val="18"/>
        </w:rPr>
        <w:t xml:space="preserve">(z datą nie wcześniejszą niż 3 miesiące od daty złożenia zgłoszenia),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wykaz minimum 5 prac modernizacyjnych wykonanych przez Wykonawcę (wymiana starych źródeł ciepła), potwierdzonych pisemnymi referencjami,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dokumentacja potwierdzająca przygotowanie zawodowe do realizacji robót objętych projektem oraz stwierdzająca prawo do wykonywania zawodu (np. certyfikaty ze szkoleń, świadectwa ukończenia szkoły technicznej itp.)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polisa ubezpieczenia od odpowiedzialności cywilnej na minimalną wartość kontraktu  50 000 PLN. </w:t>
      </w:r>
    </w:p>
    <w:p w:rsidR="00FA6827" w:rsidRPr="005311EE" w:rsidRDefault="006C621C" w:rsidP="00931FE0">
      <w:pPr>
        <w:spacing w:before="240" w:after="238"/>
        <w:ind w:left="10" w:right="60"/>
        <w:rPr>
          <w:sz w:val="18"/>
        </w:rPr>
      </w:pPr>
      <w:r w:rsidRPr="005311EE">
        <w:rPr>
          <w:sz w:val="18"/>
        </w:rPr>
        <w:t xml:space="preserve">OŚWIADCZENIA: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Oświadczam, że zgadzam się z warunkami regulaminu projektu pn. „Wymiana węglowych źródeł ciepła szansą na poprawę powietrza w Tychach” oraz wyrażam gotowość podpisania umowy z Grantobiorcą w celu realizacji wymiany źródła ciepła zgodnie z wymaganiami procedury projektu.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Zobowiązuję się do przedłożenia wszelkich informacji, dokumentów oraz oświadczeń niezbędnych do prawidłowej realizacji projektu.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>Zobowiązuję się przedkładać oświadczenie dotyczące niezmienionych danych określonych w zgłoszeniu oraz nową polisę co 12 miesięcy, jeśli okres działalności</w:t>
      </w:r>
      <w:r w:rsidR="00931FE0" w:rsidRPr="005311EE">
        <w:rPr>
          <w:sz w:val="18"/>
        </w:rPr>
        <w:t xml:space="preserve"> </w:t>
      </w:r>
      <w:r w:rsidRPr="005311EE">
        <w:rPr>
          <w:sz w:val="18"/>
        </w:rPr>
        <w:t xml:space="preserve">w ramach projektu będzie trwał dłużej niż 12 miesięcy od zgłoszenia.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Świadomy(a) odpowiedzialności karnej oświadczam, że wszystkie dane zawarte  w niniejszym wniosku są zgodne z prawdą. </w:t>
      </w:r>
    </w:p>
    <w:p w:rsidR="00FA6827" w:rsidRPr="005311EE" w:rsidRDefault="006C621C" w:rsidP="00F07589">
      <w:pPr>
        <w:spacing w:after="19" w:line="259" w:lineRule="auto"/>
        <w:ind w:left="10" w:right="60" w:firstLine="0"/>
        <w:jc w:val="left"/>
      </w:pPr>
      <w:r w:rsidRPr="005311EE">
        <w:t xml:space="preserve"> </w:t>
      </w:r>
    </w:p>
    <w:p w:rsidR="00931FE0" w:rsidRPr="005311EE" w:rsidRDefault="006C621C" w:rsidP="00F07589">
      <w:pPr>
        <w:spacing w:after="17" w:line="259" w:lineRule="auto"/>
        <w:ind w:left="10" w:right="60" w:firstLine="0"/>
        <w:jc w:val="left"/>
      </w:pPr>
      <w:r w:rsidRPr="005311EE">
        <w:t xml:space="preserve">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1FE0" w:rsidRPr="005311EE" w:rsidTr="004938CB"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  <w:tc>
          <w:tcPr>
            <w:tcW w:w="30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</w:tr>
      <w:tr w:rsidR="00931FE0" w:rsidRPr="005311EE" w:rsidTr="004938CB">
        <w:tc>
          <w:tcPr>
            <w:tcW w:w="30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31FE0" w:rsidRPr="005311EE" w:rsidRDefault="0042296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  <w:r w:rsidRPr="005311EE">
              <w:rPr>
                <w:vertAlign w:val="superscript"/>
              </w:rPr>
              <w:t>Miejscowość, 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FE0" w:rsidRPr="005311EE" w:rsidRDefault="00931FE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31FE0" w:rsidRPr="005311EE" w:rsidRDefault="0042296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  <w:r w:rsidRPr="005311EE">
              <w:rPr>
                <w:vertAlign w:val="superscript"/>
              </w:rPr>
              <w:t>Podpis Wykonawcy</w:t>
            </w:r>
          </w:p>
        </w:tc>
      </w:tr>
    </w:tbl>
    <w:p w:rsidR="00FA6827" w:rsidRPr="005311EE" w:rsidRDefault="006C621C" w:rsidP="004938CB">
      <w:pPr>
        <w:spacing w:after="17" w:line="259" w:lineRule="auto"/>
        <w:ind w:left="10" w:right="60" w:firstLine="0"/>
        <w:jc w:val="left"/>
      </w:pPr>
      <w:r w:rsidRPr="005311EE">
        <w:rPr>
          <w:sz w:val="16"/>
        </w:rPr>
        <w:t xml:space="preserve"> </w:t>
      </w:r>
    </w:p>
    <w:sectPr w:rsidR="00FA6827" w:rsidRPr="005311EE" w:rsidSect="00562575">
      <w:headerReference w:type="default" r:id="rId8"/>
      <w:footerReference w:type="default" r:id="rId9"/>
      <w:pgSz w:w="11906" w:h="16838"/>
      <w:pgMar w:top="1417" w:right="1274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84" w:rsidRDefault="00547F84" w:rsidP="00F07589">
      <w:pPr>
        <w:spacing w:line="240" w:lineRule="auto"/>
      </w:pPr>
      <w:r>
        <w:separator/>
      </w:r>
    </w:p>
  </w:endnote>
  <w:endnote w:type="continuationSeparator" w:id="0">
    <w:p w:rsidR="00547F84" w:rsidRDefault="00547F84" w:rsidP="00F0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EE" w:rsidRDefault="005311EE" w:rsidP="005311EE">
    <w:pPr>
      <w:pStyle w:val="Stopka"/>
      <w:tabs>
        <w:tab w:val="clear" w:pos="4536"/>
        <w:tab w:val="clear" w:pos="9072"/>
      </w:tabs>
      <w:ind w:left="0" w:right="0" w:firstLine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5311EE" w:rsidRPr="005F1B88" w:rsidRDefault="005311EE" w:rsidP="005311EE">
    <w:pPr>
      <w:pStyle w:val="Bezodstpw"/>
      <w:jc w:val="center"/>
      <w:rPr>
        <w:sz w:val="14"/>
      </w:rPr>
    </w:pPr>
  </w:p>
  <w:p w:rsidR="00F07589" w:rsidRPr="005311EE" w:rsidRDefault="005311EE" w:rsidP="005311EE">
    <w:pPr>
      <w:pStyle w:val="Bezodstpw"/>
      <w:jc w:val="center"/>
      <w:rPr>
        <w:sz w:val="14"/>
      </w:rPr>
    </w:pPr>
    <w:r w:rsidRPr="005F1B88">
      <w:rPr>
        <w:sz w:val="14"/>
      </w:rPr>
      <w:t xml:space="preserve">Projekt </w:t>
    </w:r>
    <w:proofErr w:type="spellStart"/>
    <w:r w:rsidRPr="005F1B88">
      <w:rPr>
        <w:sz w:val="14"/>
      </w:rPr>
      <w:t>pn</w:t>
    </w:r>
    <w:proofErr w:type="spellEnd"/>
    <w:r w:rsidRPr="005F1B88">
      <w:rPr>
        <w:sz w:val="14"/>
      </w:rPr>
      <w:t xml:space="preserve">: „Wymiana węglowych źródeł ciepła szansą na poprawę powietrza w Tychach” </w:t>
    </w:r>
    <w:r w:rsidR="00562575">
      <w:rPr>
        <w:sz w:val="14"/>
      </w:rPr>
      <w:t>– ETAP I</w:t>
    </w:r>
    <w:r w:rsidRPr="005F1B88">
      <w:rPr>
        <w:sz w:val="14"/>
      </w:rPr>
      <w:t xml:space="preserve">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84" w:rsidRDefault="00547F84" w:rsidP="00F07589">
      <w:pPr>
        <w:spacing w:line="240" w:lineRule="auto"/>
      </w:pPr>
      <w:r>
        <w:separator/>
      </w:r>
    </w:p>
  </w:footnote>
  <w:footnote w:type="continuationSeparator" w:id="0">
    <w:p w:rsidR="00547F84" w:rsidRDefault="00547F84" w:rsidP="00F07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89" w:rsidRDefault="00F07589" w:rsidP="00F07589">
    <w:pPr>
      <w:pStyle w:val="Nagwek"/>
      <w:tabs>
        <w:tab w:val="clear" w:pos="4536"/>
        <w:tab w:val="clear" w:pos="9072"/>
      </w:tabs>
      <w:ind w:left="0" w:right="0"/>
      <w:jc w:val="center"/>
    </w:pPr>
    <w:r w:rsidRPr="00A02905">
      <w:rPr>
        <w:rFonts w:ascii="Arial" w:hAnsi="Arial" w:cs="Arial"/>
        <w:noProof/>
        <w:sz w:val="18"/>
        <w:szCs w:val="18"/>
      </w:rPr>
      <w:drawing>
        <wp:inline distT="0" distB="0" distL="0" distR="0" wp14:anchorId="676E72AB" wp14:editId="1331F738">
          <wp:extent cx="5762625" cy="712470"/>
          <wp:effectExtent l="0" t="0" r="9525" b="0"/>
          <wp:docPr id="5" name="Obraz 5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873"/>
    <w:multiLevelType w:val="hybridMultilevel"/>
    <w:tmpl w:val="3FB67682"/>
    <w:lvl w:ilvl="0" w:tplc="CEFC2EAE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40452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CE38E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E6062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E5882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A31DC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48DAA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EDA26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8712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665E3"/>
    <w:multiLevelType w:val="hybridMultilevel"/>
    <w:tmpl w:val="3FB67682"/>
    <w:lvl w:ilvl="0" w:tplc="CEFC2EAE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40452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CE38E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E6062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E5882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A31DC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48DAA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EDA26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8712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986732"/>
    <w:multiLevelType w:val="hybridMultilevel"/>
    <w:tmpl w:val="4AFAADDC"/>
    <w:lvl w:ilvl="0" w:tplc="419E9B9A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CD85C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46AAA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62CFC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669E0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ABE1E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E8CA6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2636E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6EB9A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7"/>
    <w:rsid w:val="00422960"/>
    <w:rsid w:val="004938CB"/>
    <w:rsid w:val="005311EE"/>
    <w:rsid w:val="00547F84"/>
    <w:rsid w:val="00562575"/>
    <w:rsid w:val="006C621C"/>
    <w:rsid w:val="00931FE0"/>
    <w:rsid w:val="00DD1C72"/>
    <w:rsid w:val="00F07589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9" w:lineRule="auto"/>
      <w:ind w:left="945" w:right="4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29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5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58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589"/>
    <w:pPr>
      <w:spacing w:after="200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589"/>
    <w:rPr>
      <w:rFonts w:ascii="Calibri" w:eastAsia="Calibri" w:hAnsi="Calibri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F0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11EE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75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9" w:lineRule="auto"/>
      <w:ind w:left="945" w:right="4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29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5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58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589"/>
    <w:pPr>
      <w:spacing w:after="200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589"/>
    <w:rPr>
      <w:rFonts w:ascii="Calibri" w:eastAsia="Calibri" w:hAnsi="Calibri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F0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11EE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75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rszromczyk</cp:lastModifiedBy>
  <cp:revision>4</cp:revision>
  <dcterms:created xsi:type="dcterms:W3CDTF">2022-07-19T10:32:00Z</dcterms:created>
  <dcterms:modified xsi:type="dcterms:W3CDTF">2022-08-08T19:05:00Z</dcterms:modified>
</cp:coreProperties>
</file>